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17" w:lineRule="auto"/>
        <w:ind w:right="0" w:rightChars="0"/>
        <w:jc w:val="center"/>
        <w:textAlignment w:val="auto"/>
        <w:rPr>
          <w:rFonts w:hint="eastAsia" w:ascii="微软雅黑" w:eastAsia="微软雅黑"/>
          <w:sz w:val="28"/>
          <w:lang w:val="en-US" w:eastAsia="zh-CN"/>
        </w:rPr>
      </w:pPr>
      <w:bookmarkStart w:id="0" w:name="_GoBack"/>
      <w:r>
        <w:rPr>
          <w:rFonts w:hint="eastAsia" w:ascii="微软雅黑" w:eastAsia="微软雅黑"/>
          <w:sz w:val="28"/>
          <w:lang w:eastAsia="zh-CN"/>
        </w:rPr>
        <w:t>“</w:t>
      </w:r>
      <w:r>
        <w:rPr>
          <w:rFonts w:hint="eastAsia" w:ascii="微软雅黑" w:eastAsia="微软雅黑"/>
          <w:sz w:val="28"/>
          <w:lang w:val="en-US" w:eastAsia="zh-CN"/>
        </w:rPr>
        <w:t>中英文简历制作大赛”获奖名单</w:t>
      </w:r>
    </w:p>
    <w:bookmarkEnd w:id="0"/>
    <w:tbl>
      <w:tblPr>
        <w:tblStyle w:val="2"/>
        <w:tblW w:w="7563" w:type="dxa"/>
        <w:tblInd w:w="6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28"/>
        <w:gridCol w:w="1513"/>
        <w:gridCol w:w="1792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18070001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贺艳秋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18070090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安春雪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17610197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21300683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18110036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18110023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18110384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马薇雅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18110305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依涛罕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18110364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吴清涛 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18110356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龚书洁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18120132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何东云 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18210239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18级会计7班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18070035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2090504001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全智娴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21120016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左晓微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田绍建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18110258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张舒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18110550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罗莹莹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18110045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18110391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毕卫丹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18110539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阿应宇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18110027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18110163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18110104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18110264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骆常昱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18110309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浦凤婷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18110160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陶正鲜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18110534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肖婧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18110416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言咏晴 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18100007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董亭攸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18110282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18070061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龚乐怡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21111063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18110090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孟福美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18110449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18110017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18110004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18110348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18110485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18110096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和丽菊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18110034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赵雯  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18110334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18110501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邓真燕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20911054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20911082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17" w:lineRule="auto"/>
        <w:ind w:right="0" w:rightChars="0"/>
        <w:jc w:val="left"/>
        <w:textAlignment w:val="auto"/>
        <w:rPr>
          <w:rFonts w:hint="eastAsia" w:ascii="微软雅黑" w:eastAsia="微软雅黑"/>
          <w:sz w:val="11"/>
          <w:szCs w:val="1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TZmNzc2MzQ2NDEzZWM2MTYyMTM5YTUyOTA4NTMifQ=="/>
  </w:docVars>
  <w:rsids>
    <w:rsidRoot w:val="1A5D6B7D"/>
    <w:rsid w:val="1A5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2022-07-11T11:52:00Z</dcterms:created>
  <dc:creator>琛琛</dc:creator>
  <cp:lastModifiedBy>琛琛</cp:lastModifiedBy>
  <dcterms:modified xsi:type="dcterms:W3CDTF">2022-07-11T11:52:34Z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FAA0936A31C548AE93638EEC07E50C71</vt:lpwstr>
  </property>
</Properties>
</file>